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أكثر من 6 ملايين كتاب ومصدر معرفي رقمي متاحة مجانا من مكتبة الشارقة </w:t>
      </w:r>
      <w:bookmarkEnd w:id="1"/>
    </w:p>
    <w:p>
      <w:pPr/>
      <w:r>
        <w:pict>
          <v:shape type="#_x0000_t75" style="width:300pt; height:132.70852858482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>
      <w:pPr/>
      <w:r>
        <w:rPr/>
        <w:t xml:space="preserve">أكثر من 6 ملايين كتاب ومصدر معرفي رقمي متاحة مجانا</w:t>
      </w:r>
    </w:p>
    <w:p>
      <w:pPr/>
      <w:r>
        <w:rPr/>
        <w:t xml:space="preserve">نود اعلامكم بأن مكتبة الشارقة بالتعاون مع منظمة العالم الإسلامي للتربية والعلوم والثقافة "إيسيسكو"، قامت بإتاحة أكثر من 6 ملايين كتاب ومصدر معرفي رقمي متاحة مجانا طوال فترة الإجراءات الوقائية والحجر المنزلي المفروض لمنع تفشي فيروس كورونا.</w:t>
      </w:r>
    </w:p>
    <w:p>
      <w:pPr/>
      <w:r>
        <w:rPr/>
        <w:t xml:space="preserve">يمكن للباحثين والقراء الاطلاع على هذه الكتب والمصادر المعرفية، بعد التسجيل.</w:t>
      </w:r>
    </w:p>
    <w:p>
      <w:pPr/>
      <w:r>
        <w:rPr/>
        <w:t xml:space="preserve">رابط التسجيل:</w:t>
      </w:r>
    </w:p>
    <w:p>
      <w:pPr/>
      <w:r>
        <w:rPr/>
        <w:t xml:space="preserve">https://catalog.shjlib.gov.ae/uhtbin/cgisirsi.exe/X/0/0/1/45/X?</w:t>
      </w:r>
    </w:p>
    <w:p>
      <w:pPr/>
      <w:r>
        <w:rPr/>
        <w:t xml:space="preserve">تجدون خطوات التسجيل والوصول إلى المحتوى الرقمي الذي توفره مكتبات الشارقة العامة على الرابط التالي</w:t>
      </w:r>
    </w:p>
    <w:p>
      <w:pPr/>
      <w:r>
        <w:rPr/>
        <w:t xml:space="preserve">https://bit.ly/2SD8xLj</w:t>
      </w:r>
    </w:p>
    <w:p>
      <w:pPr/>
      <w:r>
        <w:rPr/>
        <w:t xml:space="preserve">ملاحظة هامة: يشمل المحتوى الرقمي المتاح من مكتبة الشارقة على عدد من القواعد العالمية ومنها "Ebsco" و "ProQuest" و دار المنظومة (بشكل كامل) وقاعدة المنهل (تدعم تحميل الكتب) وغيرها من القواعد المميزة ولجميع الاعمار، مرفق صورة توضح القواعد الرقمية المتوفرة في مكتبة الشارقة.</w:t>
      </w:r>
    </w:p>
    <w:p>
      <w:pPr/>
      <w:r>
        <w:rPr/>
        <w:t xml:space="preserve">لمن يريد حساب جاهز على الرابط التالي</w:t>
      </w:r>
    </w:p>
    <w:p>
      <w:pPr/>
      <w:r>
        <w:rPr/>
        <w:t xml:space="preserve">https://bit.ly/2Zy6mvm</w:t>
      </w:r>
    </w:p>
    <w:p>
      <w:pPr/>
      <w:r>
        <w:rPr/>
        <w:t xml:space="preserve">لمزيد من المصادر الالكترونية المجانية، ارجو زيارة هذه الصفحة على الفيسبوك: https://bit.ly/2F3Q8Us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5">
    <w:link w:val="Heading5Char"/>
    <w:name w:val="heading 5"/>
    <w:basedOn w:val="Normal"/>
    <w:pPr/>
    <w:rPr>
      <w:rFonts w:ascii="Tahoma" w:hAnsi="Tahoma" w:eastAsia="Tahoma" w:cs="Tahoma"/>
      <w:color w:val="1B2232"/>
      <w:sz w:val="20"/>
      <w:szCs w:val="2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2025-06-25T20:36:26+00:00</dcterms:created>
  <dcterms:modified xsi:type="dcterms:W3CDTF">2025-06-25T20:36:26+00:00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