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Trial E-Databases-springerlink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We Inform you that PPU Library Participate in the E-Database(journals) of springerlink for trial period, for more information click on Link at the bottom</w:t>
      </w:r>
    </w:p>
    <w:p>
      <w:pPr/>
      <w:r>
        <w:rPr/>
        <w:t xml:space="preserve">http://link.springer.com/search?facet-content-type=%22Journal%22&amp;from=SL    01/06/2010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2024-03-28T09:32:47+00:00</dcterms:created>
  <dcterms:modified xsi:type="dcterms:W3CDTF">2024-03-28T09:32:47+00:00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